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41" w:rsidRDefault="006603ED">
      <w:r>
        <w:t>Autism Cards</w:t>
      </w:r>
    </w:p>
    <w:p w:rsidR="006603ED" w:rsidRDefault="006603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96D81" w:rsidTr="00F96D81">
        <w:tc>
          <w:tcPr>
            <w:tcW w:w="4788" w:type="dxa"/>
          </w:tcPr>
          <w:p w:rsidR="00F96D81" w:rsidRDefault="00F96D81">
            <w:r>
              <w:t>Autism #1</w:t>
            </w:r>
          </w:p>
          <w:p w:rsidR="00F96D81" w:rsidRDefault="00F96D81"/>
          <w:p w:rsidR="00F96D81" w:rsidRDefault="00F96D81">
            <w:r>
              <w:t xml:space="preserve">You have Autism. Your job is to </w:t>
            </w:r>
            <w:r w:rsidRPr="00F96D81">
              <w:rPr>
                <w:b/>
              </w:rPr>
              <w:t xml:space="preserve">listen to the story and answer questions </w:t>
            </w:r>
            <w:r>
              <w:t xml:space="preserve">at the end. Sit and feel/see what it might be like to have this disability. </w:t>
            </w:r>
          </w:p>
          <w:p w:rsidR="00F96D81" w:rsidRDefault="00F96D81"/>
          <w:p w:rsidR="00F96D81" w:rsidRDefault="00F96D81">
            <w:r>
              <w:t xml:space="preserve">**You may NOT ask questions or tell people to stop. </w:t>
            </w:r>
          </w:p>
          <w:p w:rsidR="00F96D81" w:rsidRDefault="00F96D81"/>
        </w:tc>
        <w:tc>
          <w:tcPr>
            <w:tcW w:w="4788" w:type="dxa"/>
          </w:tcPr>
          <w:p w:rsidR="00F96D81" w:rsidRDefault="00F96D81">
            <w:r>
              <w:t>Autism #2</w:t>
            </w:r>
          </w:p>
          <w:p w:rsidR="00F96D81" w:rsidRDefault="00F96D81"/>
          <w:p w:rsidR="00F96D81" w:rsidRDefault="00F96D81">
            <w:r>
              <w:t>You will be rubbing this card up and down the person in the chair’s arm until the activity is done.</w:t>
            </w:r>
          </w:p>
        </w:tc>
      </w:tr>
      <w:tr w:rsidR="00F96D81" w:rsidTr="00F96D81">
        <w:tc>
          <w:tcPr>
            <w:tcW w:w="4788" w:type="dxa"/>
          </w:tcPr>
          <w:p w:rsidR="00F96D81" w:rsidRDefault="00F96D81">
            <w:r>
              <w:t>Autism #3</w:t>
            </w:r>
          </w:p>
          <w:p w:rsidR="00F96D81" w:rsidRDefault="00F96D81"/>
          <w:p w:rsidR="00F96D81" w:rsidRDefault="00F96D81">
            <w:r>
              <w:t>Read aloud the book you were given</w:t>
            </w:r>
            <w:bookmarkStart w:id="0" w:name="_GoBack"/>
            <w:bookmarkEnd w:id="0"/>
            <w:r>
              <w:t xml:space="preserve"> to person one (in the chair). Ask them questions about the story you are reading them. </w:t>
            </w:r>
          </w:p>
          <w:p w:rsidR="00F96D81" w:rsidRDefault="00F96D81"/>
          <w:p w:rsidR="00F96D81" w:rsidRDefault="00F96D81"/>
          <w:p w:rsidR="00F96D81" w:rsidRDefault="00F96D81"/>
        </w:tc>
        <w:tc>
          <w:tcPr>
            <w:tcW w:w="4788" w:type="dxa"/>
          </w:tcPr>
          <w:p w:rsidR="00F96D81" w:rsidRDefault="00F96D81">
            <w:r>
              <w:t>Autism #4</w:t>
            </w:r>
          </w:p>
          <w:p w:rsidR="00F96D81" w:rsidRDefault="00F96D81"/>
          <w:p w:rsidR="00F96D81" w:rsidRDefault="00F96D81">
            <w:r>
              <w:t xml:space="preserve">Pat (softly) person in the chair’s head until the story is done. </w:t>
            </w:r>
          </w:p>
        </w:tc>
      </w:tr>
      <w:tr w:rsidR="00F96D81" w:rsidTr="00F96D81">
        <w:tc>
          <w:tcPr>
            <w:tcW w:w="4788" w:type="dxa"/>
          </w:tcPr>
          <w:p w:rsidR="00F96D81" w:rsidRDefault="00F96D81">
            <w:r>
              <w:t>Autism #5</w:t>
            </w:r>
          </w:p>
          <w:p w:rsidR="00F96D81" w:rsidRDefault="00F96D81"/>
          <w:p w:rsidR="00F96D81" w:rsidRDefault="00F96D81">
            <w:r>
              <w:t>In a NORMAL voice ask person #1 (</w:t>
            </w:r>
            <w:proofErr w:type="spellStart"/>
            <w:r>
              <w:t>chair person</w:t>
            </w:r>
            <w:proofErr w:type="spellEnd"/>
            <w:r>
              <w:t>):</w:t>
            </w:r>
          </w:p>
          <w:p w:rsidR="00F96D81" w:rsidRDefault="00F96D81" w:rsidP="00F96D81">
            <w:pPr>
              <w:pStyle w:val="ListParagraph"/>
              <w:numPr>
                <w:ilvl w:val="0"/>
                <w:numId w:val="1"/>
              </w:numPr>
            </w:pPr>
            <w:r>
              <w:t>What is your middle name?</w:t>
            </w:r>
          </w:p>
          <w:p w:rsidR="00F96D81" w:rsidRDefault="00F96D81" w:rsidP="00F96D81">
            <w:pPr>
              <w:pStyle w:val="ListParagraph"/>
              <w:numPr>
                <w:ilvl w:val="0"/>
                <w:numId w:val="1"/>
              </w:numPr>
            </w:pPr>
            <w:r>
              <w:t>Where do you live?</w:t>
            </w:r>
          </w:p>
          <w:p w:rsidR="00F96D81" w:rsidRDefault="00F96D81" w:rsidP="00F96D81">
            <w:pPr>
              <w:pStyle w:val="ListParagraph"/>
              <w:numPr>
                <w:ilvl w:val="0"/>
                <w:numId w:val="1"/>
              </w:numPr>
            </w:pPr>
            <w:r>
              <w:t>What do you like to do for fun?</w:t>
            </w:r>
          </w:p>
          <w:p w:rsidR="00F96D81" w:rsidRDefault="00F96D81" w:rsidP="00F96D81">
            <w:pPr>
              <w:pStyle w:val="ListParagraph"/>
              <w:numPr>
                <w:ilvl w:val="0"/>
                <w:numId w:val="1"/>
              </w:numPr>
            </w:pPr>
            <w:r>
              <w:t>Do you like school?</w:t>
            </w:r>
          </w:p>
          <w:p w:rsidR="00F96D81" w:rsidRDefault="00F96D81"/>
        </w:tc>
        <w:tc>
          <w:tcPr>
            <w:tcW w:w="4788" w:type="dxa"/>
          </w:tcPr>
          <w:p w:rsidR="00F96D81" w:rsidRDefault="00F96D81"/>
        </w:tc>
      </w:tr>
    </w:tbl>
    <w:p w:rsidR="006603ED" w:rsidRDefault="006603ED"/>
    <w:sectPr w:rsidR="00660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61D8"/>
    <w:multiLevelType w:val="hybridMultilevel"/>
    <w:tmpl w:val="0F3A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ED"/>
    <w:rsid w:val="006603ED"/>
    <w:rsid w:val="00675D41"/>
    <w:rsid w:val="00F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D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6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Everest Area Schools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Everest Schools</dc:creator>
  <cp:lastModifiedBy>DC Everest Schools</cp:lastModifiedBy>
  <cp:revision>1</cp:revision>
  <dcterms:created xsi:type="dcterms:W3CDTF">2014-02-25T21:23:00Z</dcterms:created>
  <dcterms:modified xsi:type="dcterms:W3CDTF">2014-02-25T21:40:00Z</dcterms:modified>
</cp:coreProperties>
</file>